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04E9F" w14:textId="203216C2" w:rsidR="00210970" w:rsidRDefault="009108EE" w:rsidP="0003519D">
      <w:pPr>
        <w:tabs>
          <w:tab w:val="left" w:pos="3552"/>
        </w:tabs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bookmarkStart w:id="0" w:name="_Hlk190172310"/>
      <w:r w:rsidRPr="004A7E3B">
        <w:rPr>
          <w:rFonts w:ascii="Arial" w:eastAsia="Times New Roman" w:hAnsi="Arial" w:cs="Arial"/>
          <w:smallCaps/>
          <w:noProof/>
          <w:kern w:val="0"/>
          <w:sz w:val="30"/>
          <w:szCs w:val="30"/>
          <w14:ligatures w14:val="none"/>
        </w:rPr>
        <w:drawing>
          <wp:anchor distT="0" distB="0" distL="114300" distR="114300" simplePos="0" relativeHeight="251681792" behindDoc="1" locked="0" layoutInCell="1" allowOverlap="1" wp14:anchorId="5163E54A" wp14:editId="1252A74E">
            <wp:simplePos x="0" y="0"/>
            <wp:positionH relativeFrom="column">
              <wp:posOffset>1562100</wp:posOffset>
            </wp:positionH>
            <wp:positionV relativeFrom="paragraph">
              <wp:posOffset>83820</wp:posOffset>
            </wp:positionV>
            <wp:extent cx="3168838" cy="990600"/>
            <wp:effectExtent l="0" t="0" r="0" b="0"/>
            <wp:wrapNone/>
            <wp:docPr id="198224023" name="Picture 4" descr="Lent Png 3 » Png Image - Lent Black And White, Transparent Png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nt Png 3 » Png Image - Lent Black And White, Transparent Png - kind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838" cy="990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41C7">
        <w:rPr>
          <w:rFonts w:ascii="Calibri Light" w:eastAsia="Times New Roman" w:hAnsi="Calibri Light" w:cs="Calibri Light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D905EF" wp14:editId="6CEB8257">
                <wp:simplePos x="0" y="0"/>
                <wp:positionH relativeFrom="margin">
                  <wp:posOffset>205740</wp:posOffset>
                </wp:positionH>
                <wp:positionV relativeFrom="page">
                  <wp:posOffset>129540</wp:posOffset>
                </wp:positionV>
                <wp:extent cx="5600700" cy="9677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967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F2986F" w14:textId="77777777" w:rsidR="00F741C7" w:rsidRPr="00313BA8" w:rsidRDefault="00F741C7" w:rsidP="00F741C7">
                            <w:pPr>
                              <w:spacing w:after="40"/>
                              <w:jc w:val="center"/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</w:pPr>
                            <w:r w:rsidRPr="00313BA8"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  <w:t>Colington United Methodist Church</w:t>
                            </w:r>
                          </w:p>
                          <w:p w14:paraId="56F97FE5" w14:textId="78654AD5" w:rsidR="00F741C7" w:rsidRPr="00313BA8" w:rsidRDefault="00C02AF6" w:rsidP="00313BA8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March 1</w:t>
                            </w:r>
                            <w:r w:rsidR="0003519D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5</w:t>
                            </w:r>
                            <w:r w:rsidR="00313BA8" w:rsidRPr="00313BA8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, 2026</w:t>
                            </w:r>
                          </w:p>
                          <w:p w14:paraId="60CAA48B" w14:textId="2242EAFA" w:rsidR="00313BA8" w:rsidRPr="00C819B9" w:rsidRDefault="0003519D" w:rsidP="00F741C7">
                            <w:pPr>
                              <w:jc w:val="center"/>
                              <w:rPr>
                                <w:rFonts w:ascii="Californian FB" w:hAnsi="Californian FB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>Fourth</w:t>
                            </w:r>
                            <w:r w:rsidR="00C02AF6">
                              <w:rPr>
                                <w:rFonts w:ascii="Cambria" w:eastAsia="Calibri" w:hAnsi="Cambria" w:cs="Times New Roman"/>
                                <w:color w:val="222222"/>
                                <w:sz w:val="32"/>
                                <w:szCs w:val="32"/>
                              </w:rPr>
                              <w:t xml:space="preserve"> Sunday in Lent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905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.2pt;margin-top:10.2pt;width:441pt;height:76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" fillcolor="window" stroked="f" strokeweight=".5pt">
                <v:textbox>
                  <w:txbxContent>
                    <w:p w14:paraId="39F2986F" w14:textId="77777777" w:rsidR="00F741C7" w:rsidRPr="00313BA8" w:rsidRDefault="00F741C7" w:rsidP="00F741C7">
                      <w:pPr>
                        <w:spacing w:after="40"/>
                        <w:jc w:val="center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313BA8">
                        <w:rPr>
                          <w:rFonts w:ascii="Cambria" w:hAnsi="Cambria"/>
                          <w:sz w:val="44"/>
                          <w:szCs w:val="44"/>
                        </w:rPr>
                        <w:t>Colington United Methodist Church</w:t>
                      </w:r>
                    </w:p>
                    <w:p w14:paraId="56F97FE5" w14:textId="78654AD5" w:rsidR="00F741C7" w:rsidRPr="00313BA8" w:rsidRDefault="00C02AF6" w:rsidP="00313BA8">
                      <w:pPr>
                        <w:spacing w:after="0" w:line="240" w:lineRule="auto"/>
                        <w:jc w:val="center"/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</w:pPr>
                      <w:r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March 1</w:t>
                      </w:r>
                      <w:r w:rsidR="0003519D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5</w:t>
                      </w:r>
                      <w:r w:rsidR="00313BA8" w:rsidRPr="00313BA8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, 2026</w:t>
                      </w:r>
                    </w:p>
                    <w:p w14:paraId="60CAA48B" w14:textId="2242EAFA" w:rsidR="00313BA8" w:rsidRPr="00C819B9" w:rsidRDefault="0003519D" w:rsidP="00F741C7">
                      <w:pPr>
                        <w:jc w:val="center"/>
                        <w:rPr>
                          <w:rFonts w:ascii="Californian FB" w:hAnsi="Californian FB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>Fourth</w:t>
                      </w:r>
                      <w:r w:rsidR="00C02AF6">
                        <w:rPr>
                          <w:rFonts w:ascii="Cambria" w:eastAsia="Calibri" w:hAnsi="Cambria" w:cs="Times New Roman"/>
                          <w:color w:val="222222"/>
                          <w:sz w:val="32"/>
                          <w:szCs w:val="32"/>
                        </w:rPr>
                        <w:t xml:space="preserve"> Sunday in Lent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3519D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ab/>
      </w:r>
    </w:p>
    <w:p w14:paraId="18B886DE" w14:textId="28C01D49" w:rsidR="00E932D7" w:rsidRDefault="004A7E3B" w:rsidP="004A7E3B">
      <w:pPr>
        <w:tabs>
          <w:tab w:val="left" w:pos="5880"/>
        </w:tabs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ab/>
      </w:r>
    </w:p>
    <w:p w14:paraId="6B80AA00" w14:textId="77777777" w:rsidR="00E932D7" w:rsidRDefault="00E932D7" w:rsidP="009108EE">
      <w:pPr>
        <w:spacing w:after="0" w:line="360" w:lineRule="auto"/>
        <w:jc w:val="center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</w:p>
    <w:p w14:paraId="0F76D6C6" w14:textId="08DF94E2" w:rsidR="00AC0AF6" w:rsidRPr="00B37F3B" w:rsidRDefault="00AC0AF6" w:rsidP="00893099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welcome and announcements                          </w:t>
      </w:r>
    </w:p>
    <w:p w14:paraId="5D1A2E43" w14:textId="15BCCB7F" w:rsidR="00AC0AF6" w:rsidRPr="00680095" w:rsidRDefault="00A37448" w:rsidP="00AC0AF6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bookmarkStart w:id="1" w:name="_Hlk210050390"/>
      <w:r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centering</w:t>
      </w:r>
    </w:p>
    <w:p w14:paraId="1EE3FD61" w14:textId="7C5C0BCB" w:rsidR="006F5D85" w:rsidRDefault="00AC0AF6" w:rsidP="001C7F47">
      <w:pPr>
        <w:spacing w:after="0" w:line="240" w:lineRule="auto"/>
        <w:contextualSpacing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prelude and lighting of altar candles</w:t>
      </w:r>
    </w:p>
    <w:p w14:paraId="720E0861" w14:textId="02226726" w:rsidR="001C7F47" w:rsidRPr="001C7F47" w:rsidRDefault="001C7F47" w:rsidP="001C7F47">
      <w:pPr>
        <w:spacing w:after="0" w:line="360" w:lineRule="auto"/>
        <w:contextualSpacing/>
        <w:rPr>
          <w:rFonts w:ascii="Candara" w:eastAsia="Times New Roman" w:hAnsi="Candara" w:cs="Arial"/>
          <w:i/>
          <w:iCs/>
          <w:kern w:val="0"/>
          <w:sz w:val="30"/>
          <w:szCs w:val="30"/>
          <w14:ligatures w14:val="none"/>
        </w:rPr>
      </w:pPr>
      <w:r w:rsidRPr="001C7F47">
        <w:rPr>
          <w:rFonts w:ascii="Candara" w:eastAsia="Times New Roman" w:hAnsi="Candara" w:cs="Arial"/>
          <w:i/>
          <w:iCs/>
          <w:kern w:val="0"/>
          <w:sz w:val="30"/>
          <w:szCs w:val="30"/>
          <w14:ligatures w14:val="none"/>
        </w:rPr>
        <w:t>More Love to Thee, O Christ</w:t>
      </w:r>
    </w:p>
    <w:p w14:paraId="11738C42" w14:textId="6FC2EBA6" w:rsidR="00AC0AF6" w:rsidRDefault="0003519D" w:rsidP="00EB4C40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litany</w:t>
      </w:r>
    </w:p>
    <w:p w14:paraId="29E69A88" w14:textId="77777777" w:rsidR="0003519D" w:rsidRDefault="0003519D" w:rsidP="00EB4C40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Hear the commandments of God to his people:</w:t>
      </w:r>
    </w:p>
    <w:p w14:paraId="686C7B67" w14:textId="68B51398" w:rsidR="0003519D" w:rsidRDefault="0003519D" w:rsidP="00EB4C40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 w:rsidRPr="0003519D">
        <w:rPr>
          <w:rFonts w:ascii="Candara" w:eastAsia="Times New Roman" w:hAnsi="Candara" w:cs="Arial"/>
          <w:noProof/>
          <w:kern w:val="0"/>
          <w:sz w:val="30"/>
          <w:szCs w:val="30"/>
          <w14:ligatures w14:val="none"/>
        </w:rPr>
        <w:drawing>
          <wp:anchor distT="0" distB="0" distL="114300" distR="114300" simplePos="0" relativeHeight="251682816" behindDoc="0" locked="0" layoutInCell="1" allowOverlap="1" wp14:anchorId="0651EA51" wp14:editId="7E1A0E68">
            <wp:simplePos x="0" y="0"/>
            <wp:positionH relativeFrom="column">
              <wp:posOffset>-76200</wp:posOffset>
            </wp:positionH>
            <wp:positionV relativeFrom="paragraph">
              <wp:posOffset>454025</wp:posOffset>
            </wp:positionV>
            <wp:extent cx="5943600" cy="1867535"/>
            <wp:effectExtent l="0" t="0" r="0" b="0"/>
            <wp:wrapNone/>
            <wp:docPr id="7348106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I am the Lord your God who brought you out of bondage. You shall have no other gods but me.</w:t>
      </w:r>
    </w:p>
    <w:p w14:paraId="0F96E57E" w14:textId="6DDD9549" w:rsidR="0003519D" w:rsidRPr="0003519D" w:rsidRDefault="0003519D" w:rsidP="0003519D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</w:p>
    <w:p w14:paraId="765A557D" w14:textId="77777777" w:rsidR="0003519D" w:rsidRDefault="0003519D" w:rsidP="00EB4C40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</w:p>
    <w:p w14:paraId="369B329F" w14:textId="77777777" w:rsidR="0003519D" w:rsidRDefault="0003519D" w:rsidP="00EB4C40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</w:p>
    <w:p w14:paraId="2C674F6B" w14:textId="77777777" w:rsidR="0003519D" w:rsidRDefault="0003519D" w:rsidP="00EB4C40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</w:p>
    <w:p w14:paraId="4FED4C72" w14:textId="77777777" w:rsidR="0003519D" w:rsidRDefault="0003519D" w:rsidP="00EB4C40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</w:p>
    <w:p w14:paraId="0EAEB956" w14:textId="77777777" w:rsidR="0003519D" w:rsidRDefault="0003519D" w:rsidP="00EB4C40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</w:p>
    <w:p w14:paraId="4FDA7CB8" w14:textId="77777777" w:rsidR="0003519D" w:rsidRDefault="0003519D" w:rsidP="00EB4C40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</w:p>
    <w:p w14:paraId="7B96F305" w14:textId="77777777" w:rsidR="0003519D" w:rsidRDefault="0003519D" w:rsidP="00EB4C40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</w:p>
    <w:p w14:paraId="3669BF01" w14:textId="5FF49C57" w:rsidR="0003519D" w:rsidRDefault="0003519D" w:rsidP="0003519D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 xml:space="preserve">You shall not make for yourself any idol. </w:t>
      </w:r>
      <w:r w:rsidRPr="0003519D"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R</w:t>
      </w:r>
    </w:p>
    <w:p w14:paraId="1FD55915" w14:textId="6C9920F1" w:rsidR="0003519D" w:rsidRDefault="0003519D" w:rsidP="00453034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 xml:space="preserve">You shall not invoke with malice the Name of the Lord your God. </w:t>
      </w:r>
      <w:r w:rsidRPr="00453034"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R</w:t>
      </w:r>
    </w:p>
    <w:p w14:paraId="23B42D78" w14:textId="6931F914" w:rsidR="0003519D" w:rsidRDefault="0003519D" w:rsidP="00453034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Remember the Sabbath day and keep it holy.</w:t>
      </w:r>
      <w:r w:rsidR="00453034">
        <w:rPr>
          <w:rFonts w:ascii="Candara" w:eastAsia="Times New Roman" w:hAnsi="Candara" w:cs="Arial"/>
          <w:kern w:val="0"/>
          <w:sz w:val="30"/>
          <w:szCs w:val="30"/>
          <w14:ligatures w14:val="none"/>
        </w:rPr>
        <w:t xml:space="preserve"> </w:t>
      </w:r>
      <w:r w:rsidR="00453034" w:rsidRPr="00453034"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R</w:t>
      </w:r>
    </w:p>
    <w:p w14:paraId="5A25A401" w14:textId="0EF1C9C9" w:rsidR="0003519D" w:rsidRDefault="0003519D" w:rsidP="00453034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Honor your father and mother.</w:t>
      </w:r>
      <w:r w:rsidR="00453034">
        <w:rPr>
          <w:rFonts w:ascii="Candara" w:eastAsia="Times New Roman" w:hAnsi="Candara" w:cs="Arial"/>
          <w:kern w:val="0"/>
          <w:sz w:val="30"/>
          <w:szCs w:val="30"/>
          <w14:ligatures w14:val="none"/>
        </w:rPr>
        <w:t xml:space="preserve"> </w:t>
      </w:r>
      <w:r w:rsidR="00453034" w:rsidRPr="00453034"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R</w:t>
      </w:r>
    </w:p>
    <w:p w14:paraId="4B5E82DD" w14:textId="08B15957" w:rsidR="0003519D" w:rsidRDefault="0003519D" w:rsidP="00453034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You shall not commit murder.</w:t>
      </w:r>
      <w:r w:rsidR="00453034">
        <w:rPr>
          <w:rFonts w:ascii="Candara" w:eastAsia="Times New Roman" w:hAnsi="Candara" w:cs="Arial"/>
          <w:kern w:val="0"/>
          <w:sz w:val="30"/>
          <w:szCs w:val="30"/>
          <w14:ligatures w14:val="none"/>
        </w:rPr>
        <w:t xml:space="preserve"> </w:t>
      </w:r>
      <w:r w:rsidR="00453034" w:rsidRPr="00453034"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R</w:t>
      </w:r>
    </w:p>
    <w:p w14:paraId="7C594FD7" w14:textId="6CFB91DA" w:rsidR="0003519D" w:rsidRDefault="0003519D" w:rsidP="00453034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You shall not commit adultery.</w:t>
      </w:r>
      <w:r w:rsidR="00453034">
        <w:rPr>
          <w:rFonts w:ascii="Candara" w:eastAsia="Times New Roman" w:hAnsi="Candara" w:cs="Arial"/>
          <w:kern w:val="0"/>
          <w:sz w:val="30"/>
          <w:szCs w:val="30"/>
          <w14:ligatures w14:val="none"/>
        </w:rPr>
        <w:t xml:space="preserve"> </w:t>
      </w:r>
      <w:r w:rsidR="00453034" w:rsidRPr="00453034"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R</w:t>
      </w:r>
    </w:p>
    <w:p w14:paraId="0D6C2583" w14:textId="3B25E422" w:rsidR="0003519D" w:rsidRDefault="0003519D" w:rsidP="00453034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You shall not steal.</w:t>
      </w:r>
      <w:r w:rsidR="00453034">
        <w:rPr>
          <w:rFonts w:ascii="Candara" w:eastAsia="Times New Roman" w:hAnsi="Candara" w:cs="Arial"/>
          <w:kern w:val="0"/>
          <w:sz w:val="30"/>
          <w:szCs w:val="30"/>
          <w14:ligatures w14:val="none"/>
        </w:rPr>
        <w:t xml:space="preserve"> </w:t>
      </w:r>
      <w:r w:rsidR="00453034" w:rsidRPr="00453034"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R</w:t>
      </w:r>
    </w:p>
    <w:p w14:paraId="768A30F9" w14:textId="1E181451" w:rsidR="0003519D" w:rsidRDefault="0003519D" w:rsidP="00453034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You shall not be a false witness.</w:t>
      </w:r>
      <w:r w:rsidR="00453034">
        <w:rPr>
          <w:rFonts w:ascii="Candara" w:eastAsia="Times New Roman" w:hAnsi="Candara" w:cs="Arial"/>
          <w:kern w:val="0"/>
          <w:sz w:val="30"/>
          <w:szCs w:val="30"/>
          <w14:ligatures w14:val="none"/>
        </w:rPr>
        <w:t xml:space="preserve"> </w:t>
      </w:r>
      <w:r w:rsidR="00453034" w:rsidRPr="00453034"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R</w:t>
      </w:r>
    </w:p>
    <w:p w14:paraId="1934D097" w14:textId="77777777" w:rsidR="00453034" w:rsidRDefault="0003519D" w:rsidP="00453034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You shall not covet anything that belongs to your neighbor.</w:t>
      </w:r>
      <w:r w:rsidR="00453034">
        <w:rPr>
          <w:rFonts w:ascii="Candara" w:eastAsia="Times New Roman" w:hAnsi="Candara" w:cs="Arial"/>
          <w:kern w:val="0"/>
          <w:sz w:val="30"/>
          <w:szCs w:val="30"/>
          <w14:ligatures w14:val="none"/>
        </w:rPr>
        <w:t xml:space="preserve"> </w:t>
      </w:r>
      <w:r w:rsidR="00453034" w:rsidRPr="00453034"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R</w:t>
      </w:r>
    </w:p>
    <w:p w14:paraId="60EEAAA2" w14:textId="1C02243C" w:rsidR="00AC0AF6" w:rsidRPr="00453034" w:rsidRDefault="00AC0AF6" w:rsidP="00AC0AF6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lastRenderedPageBreak/>
        <w:t>introit</w:t>
      </w:r>
    </w:p>
    <w:p w14:paraId="357DCB48" w14:textId="313726B1" w:rsidR="004D42E5" w:rsidRPr="00453034" w:rsidRDefault="001C7F47" w:rsidP="002F62B4">
      <w:pPr>
        <w:spacing w:after="0" w:line="360" w:lineRule="auto"/>
        <w:rPr>
          <w:rFonts w:ascii="Candara" w:eastAsia="Times New Roman" w:hAnsi="Candara" w:cs="Times New Roman"/>
          <w:kern w:val="0"/>
          <w14:ligatures w14:val="none"/>
        </w:rPr>
      </w:pPr>
      <w:r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Op</w:t>
      </w:r>
      <w:r w:rsidR="00453034"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>en</w:t>
      </w:r>
      <w:r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 xml:space="preserve"> My Eyes, That I May See</w:t>
      </w:r>
      <w:r w:rsidR="00453034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 xml:space="preserve"> </w:t>
      </w:r>
    </w:p>
    <w:p w14:paraId="5C325B2C" w14:textId="77777777" w:rsidR="00203E35" w:rsidRDefault="00203E35" w:rsidP="00203E35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call to worship</w:t>
      </w:r>
    </w:p>
    <w:p w14:paraId="482168F5" w14:textId="77777777" w:rsidR="00203E35" w:rsidRDefault="00203E35" w:rsidP="00203E35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We have gathered in the presence of God, who is love.</w:t>
      </w:r>
    </w:p>
    <w:p w14:paraId="409ACB5A" w14:textId="77777777" w:rsidR="00203E35" w:rsidRPr="00203E35" w:rsidRDefault="00203E35" w:rsidP="00203E35">
      <w:pPr>
        <w:spacing w:after="0" w:line="240" w:lineRule="auto"/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</w:pPr>
      <w:r w:rsidRPr="00203E35"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We have gathered in the shadow of the cross, sign of God’s love.</w:t>
      </w:r>
    </w:p>
    <w:p w14:paraId="28511FA2" w14:textId="77777777" w:rsidR="00203E35" w:rsidRDefault="00203E35" w:rsidP="00203E35">
      <w:pPr>
        <w:spacing w:after="0" w:line="24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Let us give thanks for the compassion of God, the grace of Jesus Christ, and the unity of the Holy Spirit.</w:t>
      </w:r>
    </w:p>
    <w:p w14:paraId="293D7419" w14:textId="77777777" w:rsidR="00203E35" w:rsidRDefault="00203E35" w:rsidP="00203E35">
      <w:pPr>
        <w:spacing w:after="0" w:line="240" w:lineRule="auto"/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</w:pPr>
      <w:r w:rsidRPr="00203E35"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 xml:space="preserve">We will pray and sing, praising God with hearts and hands and voices. </w:t>
      </w:r>
    </w:p>
    <w:p w14:paraId="3D37F661" w14:textId="41B3C947" w:rsidR="00012532" w:rsidRPr="00203E35" w:rsidRDefault="00203E35" w:rsidP="00203E35">
      <w:pPr>
        <w:spacing w:after="0" w:line="360" w:lineRule="auto"/>
        <w:rPr>
          <w:rFonts w:ascii="Arial" w:eastAsia="Times New Roman" w:hAnsi="Arial" w:cs="Arial"/>
          <w:b/>
          <w:bCs/>
          <w:smallCaps/>
          <w:kern w:val="0"/>
          <w:sz w:val="30"/>
          <w:szCs w:val="30"/>
          <w14:ligatures w14:val="none"/>
        </w:rPr>
      </w:pPr>
      <w:r w:rsidRPr="00203E35">
        <w:rPr>
          <w:rFonts w:ascii="Candara" w:eastAsia="Times New Roman" w:hAnsi="Candara" w:cs="Arial"/>
          <w:b/>
          <w:bCs/>
          <w:kern w:val="0"/>
          <w:sz w:val="30"/>
          <w:szCs w:val="30"/>
          <w14:ligatures w14:val="none"/>
        </w:rPr>
        <w:t>Amen.</w:t>
      </w:r>
      <w:r w:rsidR="00012532" w:rsidRPr="00203E35">
        <w:rPr>
          <w:rFonts w:ascii="Arial" w:eastAsia="Times New Roman" w:hAnsi="Arial" w:cs="Arial"/>
          <w:b/>
          <w:bCs/>
          <w:smallCaps/>
          <w:kern w:val="0"/>
          <w:sz w:val="30"/>
          <w:szCs w:val="30"/>
          <w14:ligatures w14:val="none"/>
        </w:rPr>
        <w:t xml:space="preserve"> </w:t>
      </w:r>
    </w:p>
    <w:p w14:paraId="6191AAA6" w14:textId="73C1F4E4" w:rsidR="00AC0AF6" w:rsidRDefault="00A67DFA" w:rsidP="00B03F08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bookmarkStart w:id="2" w:name="_Hlk210050465"/>
      <w:bookmarkEnd w:id="1"/>
      <w:r w:rsidRPr="00680095">
        <w:rPr>
          <w:rFonts w:ascii="Sitka Text" w:eastAsia="Times New Roman" w:hAnsi="Sitka Text" w:cs="Arial"/>
          <w:smallCaps/>
          <w:kern w:val="0"/>
          <w:sz w:val="30"/>
          <w:szCs w:val="30"/>
          <w14:ligatures w14:val="none"/>
        </w:rPr>
        <w:t>†</w:t>
      </w:r>
      <w:r w:rsidR="00AC0AF6"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opening </w:t>
      </w:r>
      <w:r w:rsidR="006347D4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hymn</w:t>
      </w:r>
    </w:p>
    <w:p w14:paraId="2F7FC556" w14:textId="3F719082" w:rsidR="00B03F08" w:rsidRPr="00B03F08" w:rsidRDefault="00B03F08" w:rsidP="00B03F08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 w:rsidRPr="00B03F08">
        <w:rPr>
          <w:rFonts w:ascii="Candara" w:eastAsia="Times New Roman" w:hAnsi="Candara" w:cs="Arial"/>
          <w:i/>
          <w:iCs/>
          <w:kern w:val="0"/>
          <w:sz w:val="30"/>
          <w:szCs w:val="30"/>
          <w14:ligatures w14:val="none"/>
        </w:rPr>
        <w:t>God of Grace and God of Glory</w:t>
      </w: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 xml:space="preserve"> </w:t>
      </w:r>
      <w:r w:rsidRPr="00163ABE">
        <w:rPr>
          <w:rFonts w:ascii="Calibri Light" w:eastAsia="Times New Roman" w:hAnsi="Calibri Light" w:cs="Calibri Light"/>
          <w:smallCaps/>
          <w:kern w:val="0"/>
          <w:sz w:val="30"/>
          <w:szCs w:val="30"/>
          <w14:ligatures w14:val="none"/>
        </w:rPr>
        <w:t>ǀ</w:t>
      </w:r>
      <w:r w:rsidRPr="00680095">
        <w:rPr>
          <w:rFonts w:ascii="Candara" w:eastAsia="Times New Roman" w:hAnsi="Candara" w:cs="Times New Roman"/>
          <w:smallCaps/>
          <w:kern w:val="0"/>
          <w:sz w:val="30"/>
          <w:szCs w:val="30"/>
          <w14:ligatures w14:val="none"/>
        </w:rPr>
        <w:t xml:space="preserve"> </w:t>
      </w:r>
      <w:r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UMH 577</w:t>
      </w:r>
      <w:r>
        <w:rPr>
          <w:rFonts w:ascii="Arial" w:hAnsi="Arial" w:cs="Arial"/>
          <w:smallCaps/>
          <w:sz w:val="30"/>
          <w:szCs w:val="30"/>
        </w:rPr>
        <w:tab/>
      </w:r>
    </w:p>
    <w:bookmarkEnd w:id="0"/>
    <w:bookmarkEnd w:id="2"/>
    <w:p w14:paraId="055A077E" w14:textId="18DB7030" w:rsidR="00AA7BE7" w:rsidRPr="006347D4" w:rsidRDefault="00F12562" w:rsidP="006347D4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  <w:r>
        <w:rPr>
          <w:rFonts w:ascii="Arial" w:hAnsi="Arial" w:cs="Arial"/>
          <w:smallCaps/>
          <w:sz w:val="30"/>
          <w:szCs w:val="30"/>
        </w:rPr>
        <w:t>the prayers of the people</w:t>
      </w:r>
    </w:p>
    <w:p w14:paraId="644DE0E8" w14:textId="347D0B8F" w:rsidR="00D70AC8" w:rsidRPr="00680095" w:rsidRDefault="00D70AC8" w:rsidP="00D70AC8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the </w:t>
      </w:r>
      <w:r w:rsidR="006347D4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first lesson</w:t>
      </w:r>
    </w:p>
    <w:p w14:paraId="1ABA0877" w14:textId="3A42109C" w:rsidR="00D70AC8" w:rsidRPr="00680095" w:rsidRDefault="00A422BA" w:rsidP="00D70AC8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Ephesians 5:8-14</w:t>
      </w:r>
    </w:p>
    <w:p w14:paraId="58EEF78A" w14:textId="2A00302A" w:rsidR="0019513A" w:rsidRDefault="00B03F08" w:rsidP="0019513A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bookmarkStart w:id="3" w:name="_Hlk190176633"/>
      <w:r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hymn of preparation</w:t>
      </w:r>
    </w:p>
    <w:p w14:paraId="629B3C74" w14:textId="771F22A6" w:rsidR="0019513A" w:rsidRPr="00B850C8" w:rsidRDefault="00D20DE1" w:rsidP="0019513A">
      <w:pPr>
        <w:spacing w:after="0" w:line="360" w:lineRule="auto"/>
        <w:rPr>
          <w:rFonts w:ascii="Candara" w:eastAsia="Times New Roman" w:hAnsi="Candara" w:cs="Arial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i/>
          <w:iCs/>
          <w:kern w:val="0"/>
          <w:sz w:val="30"/>
          <w:szCs w:val="30"/>
          <w14:ligatures w14:val="none"/>
        </w:rPr>
        <w:t>T</w:t>
      </w:r>
      <w:r w:rsidR="00B03F08">
        <w:rPr>
          <w:rFonts w:ascii="Candara" w:eastAsia="Times New Roman" w:hAnsi="Candara" w:cs="Arial"/>
          <w:i/>
          <w:iCs/>
          <w:kern w:val="0"/>
          <w:sz w:val="30"/>
          <w:szCs w:val="30"/>
          <w14:ligatures w14:val="none"/>
        </w:rPr>
        <w:t xml:space="preserve">urn Your Eyes Upon Jesus </w:t>
      </w:r>
      <w:r w:rsidR="00B03F08" w:rsidRPr="00163ABE">
        <w:rPr>
          <w:rFonts w:ascii="Calibri Light" w:eastAsia="Times New Roman" w:hAnsi="Calibri Light" w:cs="Calibri Light"/>
          <w:smallCaps/>
          <w:kern w:val="0"/>
          <w:sz w:val="30"/>
          <w:szCs w:val="30"/>
          <w14:ligatures w14:val="none"/>
        </w:rPr>
        <w:t>ǀ</w:t>
      </w:r>
      <w:r w:rsidR="00B03F08" w:rsidRPr="00680095">
        <w:rPr>
          <w:rFonts w:ascii="Candara" w:eastAsia="Times New Roman" w:hAnsi="Candara" w:cs="Times New Roman"/>
          <w:smallCaps/>
          <w:kern w:val="0"/>
          <w:sz w:val="30"/>
          <w:szCs w:val="30"/>
          <w14:ligatures w14:val="none"/>
        </w:rPr>
        <w:t xml:space="preserve"> </w:t>
      </w:r>
      <w:r w:rsidR="00B03F08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UMH 349</w:t>
      </w:r>
      <w:r w:rsidR="00B03F08">
        <w:rPr>
          <w:rFonts w:ascii="Arial" w:hAnsi="Arial" w:cs="Arial"/>
          <w:smallCaps/>
          <w:sz w:val="30"/>
          <w:szCs w:val="30"/>
        </w:rPr>
        <w:tab/>
      </w:r>
    </w:p>
    <w:p w14:paraId="0BA16A8F" w14:textId="24F76E7C" w:rsidR="00B850C8" w:rsidRPr="00680095" w:rsidRDefault="00B850C8" w:rsidP="00B850C8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the </w:t>
      </w:r>
      <w:r w:rsidR="006347D4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second </w:t>
      </w:r>
      <w:r w:rsidR="00F12562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l</w:t>
      </w:r>
      <w:r w:rsidR="006347D4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esson</w:t>
      </w:r>
      <w:r w:rsidR="00F12562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 </w:t>
      </w:r>
    </w:p>
    <w:p w14:paraId="4A81ACB7" w14:textId="66AF2266" w:rsidR="00B850C8" w:rsidRPr="00680095" w:rsidRDefault="00A422BA" w:rsidP="00B850C8">
      <w:pPr>
        <w:spacing w:after="0" w:line="360" w:lineRule="auto"/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John 9:1-41</w:t>
      </w:r>
    </w:p>
    <w:p w14:paraId="74E43CE3" w14:textId="77777777" w:rsidR="00E34350" w:rsidRDefault="00D70AC8" w:rsidP="00E34350">
      <w:pPr>
        <w:spacing w:after="0" w:line="24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sermon</w:t>
      </w:r>
    </w:p>
    <w:p w14:paraId="63284824" w14:textId="4D0D7AE0" w:rsidR="00885ED8" w:rsidRPr="00D20DE1" w:rsidRDefault="00E34350" w:rsidP="00E34350">
      <w:pPr>
        <w:spacing w:after="0" w:line="360" w:lineRule="auto"/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“</w:t>
      </w:r>
      <w:r w:rsidR="00023F05"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Uninvited, Unexpected, Unbelieved</w:t>
      </w:r>
      <w:r>
        <w:rPr>
          <w:rFonts w:ascii="Candara" w:eastAsia="Times New Roman" w:hAnsi="Candara" w:cs="Arial"/>
          <w:kern w:val="0"/>
          <w:sz w:val="30"/>
          <w:szCs w:val="30"/>
          <w14:ligatures w14:val="none"/>
        </w:rPr>
        <w:t>”</w:t>
      </w:r>
      <w:r w:rsidR="00D70AC8" w:rsidRPr="0068009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 </w:t>
      </w:r>
      <w:r w:rsidRPr="00163ABE">
        <w:rPr>
          <w:rFonts w:ascii="Calibri Light" w:eastAsia="Times New Roman" w:hAnsi="Calibri Light" w:cs="Calibri Light"/>
          <w:smallCaps/>
          <w:kern w:val="0"/>
          <w:sz w:val="30"/>
          <w:szCs w:val="30"/>
          <w14:ligatures w14:val="none"/>
        </w:rPr>
        <w:t>ǀ</w:t>
      </w:r>
      <w:r>
        <w:rPr>
          <w:rFonts w:ascii="Calibri Light" w:eastAsia="Times New Roman" w:hAnsi="Calibri Light" w:cs="Calibri Light"/>
          <w:smallCaps/>
          <w:kern w:val="0"/>
          <w:sz w:val="30"/>
          <w:szCs w:val="30"/>
          <w14:ligatures w14:val="none"/>
        </w:rPr>
        <w:t xml:space="preserve"> </w:t>
      </w:r>
      <w:r w:rsidRPr="00E34350">
        <w:rPr>
          <w:rFonts w:ascii="Candara" w:eastAsia="Times New Roman" w:hAnsi="Candara" w:cs="Calibri Light"/>
          <w:kern w:val="0"/>
          <w:sz w:val="30"/>
          <w:szCs w:val="30"/>
          <w14:ligatures w14:val="none"/>
        </w:rPr>
        <w:t xml:space="preserve">Rev. Jack </w:t>
      </w:r>
      <w:proofErr w:type="spellStart"/>
      <w:r w:rsidRPr="00E34350">
        <w:rPr>
          <w:rFonts w:ascii="Candara" w:eastAsia="Times New Roman" w:hAnsi="Candara" w:cs="Calibri Light"/>
          <w:kern w:val="0"/>
          <w:sz w:val="30"/>
          <w:szCs w:val="30"/>
          <w14:ligatures w14:val="none"/>
        </w:rPr>
        <w:t>Colenda</w:t>
      </w:r>
      <w:proofErr w:type="spellEnd"/>
      <w:r>
        <w:rPr>
          <w:rFonts w:ascii="Calibri Light" w:eastAsia="Times New Roman" w:hAnsi="Calibri Light" w:cs="Calibri Light"/>
          <w:smallCaps/>
          <w:kern w:val="0"/>
          <w:sz w:val="30"/>
          <w:szCs w:val="30"/>
          <w14:ligatures w14:val="none"/>
        </w:rPr>
        <w:t xml:space="preserve"> </w:t>
      </w:r>
    </w:p>
    <w:p w14:paraId="7431A5B4" w14:textId="52F6F05B" w:rsidR="00D70AC8" w:rsidRPr="004B0845" w:rsidRDefault="00D20DE1" w:rsidP="00D70AC8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>special music</w:t>
      </w:r>
      <w:r w:rsidR="004B0845">
        <w:rPr>
          <w:rFonts w:ascii="Arial" w:eastAsia="Times New Roman" w:hAnsi="Arial" w:cs="Arial"/>
          <w:smallCaps/>
          <w:kern w:val="0"/>
          <w:sz w:val="30"/>
          <w:szCs w:val="30"/>
          <w14:ligatures w14:val="none"/>
        </w:rPr>
        <w:t xml:space="preserve"> </w:t>
      </w:r>
    </w:p>
    <w:p w14:paraId="5E6CD94B" w14:textId="103AC34F" w:rsidR="005E41FE" w:rsidRDefault="00D20DE1" w:rsidP="003419F6">
      <w:pPr>
        <w:spacing w:after="0" w:line="360" w:lineRule="auto"/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</w:pPr>
      <w:r>
        <w:rPr>
          <w:rFonts w:ascii="Candara" w:eastAsia="Times New Roman" w:hAnsi="Candara" w:cs="Times New Roman"/>
          <w:i/>
          <w:iCs/>
          <w:kern w:val="0"/>
          <w:sz w:val="30"/>
          <w:szCs w:val="30"/>
          <w14:ligatures w14:val="none"/>
        </w:rPr>
        <w:t xml:space="preserve">Amazing Grace </w:t>
      </w:r>
      <w:r w:rsidRPr="00163ABE">
        <w:rPr>
          <w:rFonts w:ascii="Calibri Light" w:eastAsia="Times New Roman" w:hAnsi="Calibri Light" w:cs="Calibri Light"/>
          <w:smallCaps/>
          <w:kern w:val="0"/>
          <w:sz w:val="30"/>
          <w:szCs w:val="30"/>
          <w14:ligatures w14:val="none"/>
        </w:rPr>
        <w:t>ǀ</w:t>
      </w:r>
      <w:r w:rsidRPr="00680095">
        <w:rPr>
          <w:rFonts w:ascii="Candara" w:eastAsia="Times New Roman" w:hAnsi="Candara" w:cs="Times New Roman"/>
          <w:smallCaps/>
          <w:kern w:val="0"/>
          <w:sz w:val="30"/>
          <w:szCs w:val="30"/>
          <w14:ligatures w14:val="none"/>
        </w:rPr>
        <w:t xml:space="preserve"> </w:t>
      </w:r>
      <w:r w:rsidR="00E96429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Selb</w:t>
      </w:r>
      <w:bookmarkStart w:id="4" w:name="_GoBack"/>
      <w:bookmarkEnd w:id="4"/>
      <w:r w:rsidR="00E96429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 xml:space="preserve">y Cooper, </w:t>
      </w:r>
      <w:r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bagpipes</w:t>
      </w:r>
    </w:p>
    <w:bookmarkEnd w:id="3"/>
    <w:p w14:paraId="0BDE5433" w14:textId="3A4996E6" w:rsidR="00E932D7" w:rsidRDefault="00E932D7" w:rsidP="00E932D7">
      <w:pPr>
        <w:spacing w:after="0" w:line="360" w:lineRule="auto"/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</w:pPr>
      <w:r>
        <w:rPr>
          <w:rFonts w:ascii="Arial" w:hAnsi="Arial" w:cs="Arial"/>
          <w:smallCaps/>
          <w:sz w:val="30"/>
          <w:szCs w:val="30"/>
        </w:rPr>
        <w:t>confession and pardon</w:t>
      </w:r>
      <w:r w:rsidR="00A422BA">
        <w:rPr>
          <w:rFonts w:ascii="Arial" w:hAnsi="Arial" w:cs="Arial"/>
          <w:smallCaps/>
          <w:sz w:val="30"/>
          <w:szCs w:val="30"/>
        </w:rPr>
        <w:t xml:space="preserve"> </w:t>
      </w:r>
      <w:r w:rsidR="00A422BA" w:rsidRPr="00163ABE">
        <w:rPr>
          <w:rFonts w:ascii="Calibri Light" w:eastAsia="Times New Roman" w:hAnsi="Calibri Light" w:cs="Calibri Light"/>
          <w:smallCaps/>
          <w:kern w:val="0"/>
          <w:sz w:val="30"/>
          <w:szCs w:val="30"/>
          <w14:ligatures w14:val="none"/>
        </w:rPr>
        <w:t>ǀ</w:t>
      </w:r>
      <w:r w:rsidR="00A422BA" w:rsidRPr="00680095">
        <w:rPr>
          <w:rFonts w:ascii="Candara" w:eastAsia="Times New Roman" w:hAnsi="Candara" w:cs="Times New Roman"/>
          <w:smallCaps/>
          <w:kern w:val="0"/>
          <w:sz w:val="30"/>
          <w:szCs w:val="30"/>
          <w14:ligatures w14:val="none"/>
        </w:rPr>
        <w:t xml:space="preserve"> </w:t>
      </w:r>
      <w:r w:rsidR="00A422BA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UMH 890</w:t>
      </w:r>
      <w:r w:rsidR="00A422BA">
        <w:rPr>
          <w:rFonts w:ascii="Arial" w:hAnsi="Arial" w:cs="Arial"/>
          <w:smallCaps/>
          <w:sz w:val="30"/>
          <w:szCs w:val="30"/>
        </w:rPr>
        <w:tab/>
      </w:r>
      <w:r>
        <w:rPr>
          <w:rFonts w:ascii="Arial" w:hAnsi="Arial" w:cs="Arial"/>
          <w:smallCaps/>
          <w:sz w:val="30"/>
          <w:szCs w:val="30"/>
        </w:rPr>
        <w:t xml:space="preserve"> </w:t>
      </w:r>
    </w:p>
    <w:p w14:paraId="64DC8F57" w14:textId="1FCDA1FD" w:rsidR="00E932D7" w:rsidRDefault="00E932D7" w:rsidP="00E932D7">
      <w:pPr>
        <w:spacing w:after="0" w:line="240" w:lineRule="auto"/>
        <w:rPr>
          <w:rFonts w:ascii="Arial" w:hAnsi="Arial" w:cs="Arial"/>
          <w:smallCaps/>
          <w:sz w:val="30"/>
          <w:szCs w:val="30"/>
        </w:rPr>
      </w:pPr>
      <w:r>
        <w:rPr>
          <w:rFonts w:ascii="Arial" w:hAnsi="Arial" w:cs="Arial"/>
          <w:smallCaps/>
          <w:sz w:val="30"/>
          <w:szCs w:val="30"/>
        </w:rPr>
        <w:t>doxology</w:t>
      </w:r>
    </w:p>
    <w:p w14:paraId="02D06CEA" w14:textId="1390C123" w:rsidR="00A515C6" w:rsidRPr="00D20DE1" w:rsidRDefault="00E932D7" w:rsidP="00A515C6">
      <w:pPr>
        <w:spacing w:after="0" w:line="360" w:lineRule="auto"/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</w:pPr>
      <w:r w:rsidRPr="00E932D7">
        <w:rPr>
          <w:rFonts w:ascii="Candara" w:hAnsi="Candara" w:cs="Arial"/>
          <w:i/>
          <w:iCs/>
          <w:sz w:val="30"/>
          <w:szCs w:val="30"/>
        </w:rPr>
        <w:t>Praise God, from Whom All Blessings Flow</w:t>
      </w:r>
      <w:r>
        <w:rPr>
          <w:rFonts w:ascii="Candara" w:hAnsi="Candara" w:cs="Arial"/>
          <w:sz w:val="30"/>
          <w:szCs w:val="30"/>
        </w:rPr>
        <w:t xml:space="preserve"> </w:t>
      </w:r>
      <w:bookmarkStart w:id="5" w:name="_Hlk223956038"/>
      <w:r w:rsidRPr="00163ABE">
        <w:rPr>
          <w:rFonts w:ascii="Calibri Light" w:eastAsia="Times New Roman" w:hAnsi="Calibri Light" w:cs="Calibri Light"/>
          <w:smallCaps/>
          <w:kern w:val="0"/>
          <w:sz w:val="30"/>
          <w:szCs w:val="30"/>
          <w14:ligatures w14:val="none"/>
        </w:rPr>
        <w:t>ǀ</w:t>
      </w:r>
      <w:r w:rsidRPr="00680095">
        <w:rPr>
          <w:rFonts w:ascii="Candara" w:eastAsia="Times New Roman" w:hAnsi="Candara" w:cs="Times New Roman"/>
          <w:smallCaps/>
          <w:kern w:val="0"/>
          <w:sz w:val="30"/>
          <w:szCs w:val="30"/>
          <w14:ligatures w14:val="none"/>
        </w:rPr>
        <w:t xml:space="preserve"> </w:t>
      </w:r>
      <w:r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UMH 95</w:t>
      </w:r>
      <w:r w:rsidR="00A515C6">
        <w:rPr>
          <w:rFonts w:ascii="Arial" w:hAnsi="Arial" w:cs="Arial"/>
          <w:smallCaps/>
          <w:sz w:val="30"/>
          <w:szCs w:val="30"/>
        </w:rPr>
        <w:tab/>
      </w:r>
      <w:bookmarkEnd w:id="5"/>
    </w:p>
    <w:p w14:paraId="65B2F16E" w14:textId="77777777" w:rsidR="00B03F08" w:rsidRDefault="00A67DFA" w:rsidP="00B03F08">
      <w:pPr>
        <w:spacing w:after="0" w:line="240" w:lineRule="auto"/>
        <w:rPr>
          <w:rFonts w:ascii="Arial" w:hAnsi="Arial" w:cs="Arial"/>
          <w:smallCaps/>
          <w:sz w:val="30"/>
          <w:szCs w:val="30"/>
        </w:rPr>
      </w:pPr>
      <w:r w:rsidRPr="00680095">
        <w:rPr>
          <w:rFonts w:ascii="Sitka Text" w:hAnsi="Sitka Text" w:cs="Arial"/>
          <w:smallCaps/>
          <w:sz w:val="30"/>
          <w:szCs w:val="30"/>
        </w:rPr>
        <w:t>†</w:t>
      </w:r>
      <w:r w:rsidR="00B637B2" w:rsidRPr="00680095">
        <w:rPr>
          <w:rFonts w:ascii="Arial" w:hAnsi="Arial" w:cs="Arial"/>
          <w:smallCaps/>
          <w:sz w:val="30"/>
          <w:szCs w:val="30"/>
        </w:rPr>
        <w:t xml:space="preserve">closing </w:t>
      </w:r>
      <w:r w:rsidR="006F5D85">
        <w:rPr>
          <w:rFonts w:ascii="Arial" w:hAnsi="Arial" w:cs="Arial"/>
          <w:smallCaps/>
          <w:sz w:val="30"/>
          <w:szCs w:val="30"/>
        </w:rPr>
        <w:t>hymn</w:t>
      </w:r>
    </w:p>
    <w:p w14:paraId="31471A1B" w14:textId="1321CA18" w:rsidR="00D20DE1" w:rsidRPr="00B03F08" w:rsidRDefault="007D438A" w:rsidP="00B03F08">
      <w:pPr>
        <w:spacing w:after="0" w:line="360" w:lineRule="auto"/>
        <w:rPr>
          <w:rFonts w:ascii="Arial" w:hAnsi="Arial" w:cs="Arial"/>
          <w:smallCaps/>
          <w:sz w:val="30"/>
          <w:szCs w:val="30"/>
        </w:rPr>
      </w:pPr>
      <w:r>
        <w:rPr>
          <w:rFonts w:ascii="Candara" w:hAnsi="Candara" w:cs="Arial"/>
          <w:i/>
          <w:iCs/>
          <w:sz w:val="30"/>
          <w:szCs w:val="30"/>
        </w:rPr>
        <w:t>Who Is He in Yonder Stall</w:t>
      </w:r>
      <w:r w:rsidR="00283BA4" w:rsidRPr="00B03F08">
        <w:rPr>
          <w:rFonts w:ascii="Arial" w:hAnsi="Arial" w:cs="Arial"/>
          <w:smallCaps/>
          <w:sz w:val="30"/>
          <w:szCs w:val="30"/>
        </w:rPr>
        <w:t xml:space="preserve"> </w:t>
      </w:r>
      <w:r w:rsidR="00B03F08" w:rsidRPr="00163ABE">
        <w:rPr>
          <w:rFonts w:ascii="Calibri Light" w:eastAsia="Times New Roman" w:hAnsi="Calibri Light" w:cs="Calibri Light"/>
          <w:smallCaps/>
          <w:kern w:val="0"/>
          <w:sz w:val="30"/>
          <w:szCs w:val="30"/>
          <w14:ligatures w14:val="none"/>
        </w:rPr>
        <w:t>ǀ</w:t>
      </w:r>
      <w:r w:rsidR="00B03F08" w:rsidRPr="00680095">
        <w:rPr>
          <w:rFonts w:ascii="Candara" w:eastAsia="Times New Roman" w:hAnsi="Candara" w:cs="Times New Roman"/>
          <w:smallCaps/>
          <w:kern w:val="0"/>
          <w:sz w:val="30"/>
          <w:szCs w:val="30"/>
          <w14:ligatures w14:val="none"/>
        </w:rPr>
        <w:t xml:space="preserve"> </w:t>
      </w:r>
      <w:r w:rsidR="00B03F08"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 xml:space="preserve">UMH </w:t>
      </w:r>
      <w:r>
        <w:rPr>
          <w:rFonts w:ascii="Candara" w:eastAsia="Times New Roman" w:hAnsi="Candara" w:cs="Times New Roman"/>
          <w:kern w:val="0"/>
          <w:sz w:val="30"/>
          <w:szCs w:val="30"/>
          <w14:ligatures w14:val="none"/>
        </w:rPr>
        <w:t>190</w:t>
      </w:r>
    </w:p>
    <w:p w14:paraId="79AE37DB" w14:textId="19FA4573" w:rsidR="00B637B2" w:rsidRDefault="00D20DE1" w:rsidP="00B637B2">
      <w:pPr>
        <w:spacing w:after="0" w:line="240" w:lineRule="auto"/>
        <w:rPr>
          <w:rFonts w:ascii="Arial" w:hAnsi="Arial" w:cs="Arial"/>
          <w:smallCaps/>
          <w:sz w:val="30"/>
          <w:szCs w:val="30"/>
        </w:rPr>
      </w:pPr>
      <w:r>
        <w:rPr>
          <w:rFonts w:ascii="Arial" w:hAnsi="Arial" w:cs="Arial"/>
          <w:smallCaps/>
          <w:sz w:val="30"/>
          <w:szCs w:val="30"/>
        </w:rPr>
        <w:t>benediction</w:t>
      </w:r>
    </w:p>
    <w:p w14:paraId="24214D66" w14:textId="264C2B84" w:rsidR="00A322CB" w:rsidRPr="008A21ED" w:rsidRDefault="00A322CB" w:rsidP="00FA6FBE">
      <w:pPr>
        <w:spacing w:after="0" w:line="240" w:lineRule="auto"/>
        <w:rPr>
          <w:rFonts w:ascii="Candara" w:hAnsi="Candara" w:cs="Times New Roman"/>
          <w:noProof/>
          <w:sz w:val="30"/>
          <w:szCs w:val="30"/>
        </w:rPr>
        <w:sectPr w:rsidR="00A322CB" w:rsidRPr="008A21E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6" w:name="_Hlk190179773"/>
    </w:p>
    <w:p w14:paraId="66173E4C" w14:textId="4017F2EB" w:rsidR="005E41FE" w:rsidRDefault="005E41FE" w:rsidP="004B0845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kern w:val="0"/>
          <w:sz w:val="22"/>
          <w:szCs w:val="22"/>
          <w14:ligatures w14:val="none"/>
        </w:rPr>
        <w:sectPr w:rsidR="005E41FE" w:rsidSect="00A322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DAF7CBC" w14:textId="6D851A3B" w:rsidR="000F2FD5" w:rsidRPr="00E34350" w:rsidRDefault="000F2FD5" w:rsidP="00110D3C">
      <w:pPr>
        <w:spacing w:after="0" w:line="240" w:lineRule="auto"/>
        <w:rPr>
          <w:rFonts w:ascii="Arial" w:eastAsia="Times New Roman" w:hAnsi="Arial" w:cs="Arial"/>
          <w:bCs/>
          <w:smallCaps/>
          <w:kern w:val="0"/>
          <w:sz w:val="30"/>
          <w:szCs w:val="30"/>
          <w14:ligatures w14:val="none"/>
        </w:rPr>
      </w:pPr>
    </w:p>
    <w:p w14:paraId="4BD4790A" w14:textId="218FF21C" w:rsidR="00A322CB" w:rsidRPr="000872AF" w:rsidRDefault="00A322CB" w:rsidP="00A322CB">
      <w:pPr>
        <w:spacing w:after="0" w:line="240" w:lineRule="auto"/>
        <w:jc w:val="center"/>
        <w:rPr>
          <w:rFonts w:ascii="Candara" w:eastAsia="Times New Roman" w:hAnsi="Candara" w:cs="Times New Roman"/>
          <w:bCs/>
          <w:smallCaps/>
          <w:kern w:val="0"/>
          <w:sz w:val="30"/>
          <w:szCs w:val="30"/>
          <w14:ligatures w14:val="none"/>
        </w:rPr>
      </w:pPr>
      <w:r w:rsidRPr="000872AF">
        <w:rPr>
          <w:rFonts w:ascii="Candara" w:eastAsia="Times New Roman" w:hAnsi="Candara" w:cs="Times New Roman"/>
          <w:bCs/>
          <w:smallCaps/>
          <w:kern w:val="0"/>
          <w:sz w:val="30"/>
          <w:szCs w:val="30"/>
          <w14:ligatures w14:val="none"/>
        </w:rPr>
        <w:lastRenderedPageBreak/>
        <w:t xml:space="preserve">this week at </w:t>
      </w:r>
      <w:proofErr w:type="spellStart"/>
      <w:r w:rsidRPr="000872AF">
        <w:rPr>
          <w:rFonts w:ascii="Candara" w:eastAsia="Times New Roman" w:hAnsi="Candara" w:cs="Times New Roman"/>
          <w:bCs/>
          <w:smallCaps/>
          <w:kern w:val="0"/>
          <w:sz w:val="30"/>
          <w:szCs w:val="30"/>
          <w14:ligatures w14:val="none"/>
        </w:rPr>
        <w:t>colington</w:t>
      </w:r>
      <w:proofErr w:type="spellEnd"/>
    </w:p>
    <w:p w14:paraId="31345956" w14:textId="4D856CAA" w:rsidR="00A322CB" w:rsidRDefault="00A322CB" w:rsidP="00A322CB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These opportunities to serve as the Body of Christ are available.</w:t>
      </w:r>
    </w:p>
    <w:p w14:paraId="12A6991E" w14:textId="2B1648E3" w:rsidR="00770F7A" w:rsidRPr="000872AF" w:rsidRDefault="00770F7A" w:rsidP="00A322CB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770F7A"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  <w:t>Monday</w:t>
      </w:r>
      <w:r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 xml:space="preserve"> – 2:15pm – MAT at FFES.</w:t>
      </w:r>
    </w:p>
    <w:p w14:paraId="4EBBDA52" w14:textId="77777777" w:rsidR="00770F7A" w:rsidRDefault="00A322CB" w:rsidP="00BA4E19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  <w:t xml:space="preserve">Tuesday – </w:t>
      </w: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9 am – Prayer Group</w:t>
      </w:r>
    </w:p>
    <w:p w14:paraId="17B3600C" w14:textId="3C4533C2" w:rsidR="00770F7A" w:rsidRDefault="00A322CB" w:rsidP="00770F7A">
      <w:pPr>
        <w:pStyle w:val="ListParagraph"/>
        <w:spacing w:after="120" w:line="240" w:lineRule="auto"/>
        <w:ind w:left="360" w:hanging="360"/>
        <w:jc w:val="both"/>
        <w:rPr>
          <w:rFonts w:ascii="Candara" w:eastAsia="Calibri" w:hAnsi="Candara"/>
          <w:sz w:val="30"/>
          <w:szCs w:val="30"/>
        </w:rPr>
      </w:pP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 xml:space="preserve"> </w:t>
      </w:r>
      <w:r w:rsidR="00770F7A">
        <w:rPr>
          <w:rFonts w:ascii="Candara" w:eastAsia="Calibri" w:hAnsi="Candara"/>
          <w:sz w:val="30"/>
          <w:szCs w:val="30"/>
        </w:rPr>
        <w:t xml:space="preserve"> </w:t>
      </w:r>
      <w:r w:rsidR="00770F7A">
        <w:rPr>
          <w:rFonts w:ascii="Candara" w:eastAsia="Calibri" w:hAnsi="Candara"/>
          <w:sz w:val="30"/>
          <w:szCs w:val="30"/>
        </w:rPr>
        <w:tab/>
      </w:r>
      <w:r w:rsidR="00770F7A">
        <w:rPr>
          <w:rFonts w:ascii="Candara" w:eastAsia="Calibri" w:hAnsi="Candara"/>
          <w:sz w:val="30"/>
          <w:szCs w:val="30"/>
        </w:rPr>
        <w:t xml:space="preserve"> 1:30pm – Bible Study                  </w:t>
      </w:r>
    </w:p>
    <w:p w14:paraId="5778612F" w14:textId="77777777" w:rsidR="00770F7A" w:rsidRPr="001D7013" w:rsidRDefault="00770F7A" w:rsidP="00770F7A">
      <w:pPr>
        <w:pStyle w:val="ListParagraph"/>
        <w:tabs>
          <w:tab w:val="left" w:pos="90"/>
        </w:tabs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>
        <w:rPr>
          <w:rFonts w:ascii="Candara" w:eastAsia="Calibri" w:hAnsi="Candara"/>
          <w:sz w:val="30"/>
          <w:szCs w:val="30"/>
        </w:rPr>
        <w:t xml:space="preserve"> </w:t>
      </w:r>
      <w:r>
        <w:rPr>
          <w:rFonts w:ascii="Candara" w:eastAsia="Calibri" w:hAnsi="Candara"/>
          <w:sz w:val="30"/>
          <w:szCs w:val="30"/>
        </w:rPr>
        <w:tab/>
      </w:r>
      <w:r>
        <w:rPr>
          <w:rFonts w:ascii="Candara" w:eastAsia="Calibri" w:hAnsi="Candara"/>
          <w:sz w:val="30"/>
          <w:szCs w:val="30"/>
        </w:rPr>
        <w:tab/>
        <w:t>4pm – Hosting Ruthie’s Kitchen. Volunteers needed. Contact Stacy at sewbusy1964@gmail.com</w:t>
      </w:r>
    </w:p>
    <w:p w14:paraId="40352416" w14:textId="0AEB8606" w:rsidR="00770F7A" w:rsidRDefault="00770F7A" w:rsidP="00770F7A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 w:rsidRPr="00D11010">
        <w:rPr>
          <w:rFonts w:ascii="Candara" w:eastAsia="Calibri" w:hAnsi="Candara"/>
          <w:b/>
          <w:sz w:val="30"/>
          <w:szCs w:val="30"/>
        </w:rPr>
        <w:t>Wed</w:t>
      </w:r>
      <w:r w:rsidRPr="00D11010">
        <w:rPr>
          <w:rFonts w:ascii="Candara" w:eastAsia="Calibri" w:hAnsi="Candara"/>
          <w:b/>
          <w:sz w:val="30"/>
          <w:szCs w:val="30"/>
        </w:rPr>
        <w:t>nesday</w:t>
      </w:r>
      <w:r>
        <w:rPr>
          <w:rFonts w:ascii="Candara" w:eastAsia="Calibri" w:hAnsi="Candara"/>
          <w:sz w:val="30"/>
          <w:szCs w:val="30"/>
        </w:rPr>
        <w:t xml:space="preserve"> – 5:30pm – Bible study.</w:t>
      </w:r>
    </w:p>
    <w:p w14:paraId="51B63BEE" w14:textId="7E38A09C" w:rsidR="00770F7A" w:rsidRDefault="00770F7A" w:rsidP="00770F7A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 w:rsidRPr="00D11010">
        <w:rPr>
          <w:rFonts w:ascii="Candara" w:eastAsia="Calibri" w:hAnsi="Candara"/>
          <w:b/>
          <w:sz w:val="30"/>
          <w:szCs w:val="30"/>
        </w:rPr>
        <w:t>Thurs</w:t>
      </w:r>
      <w:r w:rsidR="00D11010" w:rsidRPr="00D11010">
        <w:rPr>
          <w:rFonts w:ascii="Candara" w:eastAsia="Calibri" w:hAnsi="Candara"/>
          <w:b/>
          <w:sz w:val="30"/>
          <w:szCs w:val="30"/>
        </w:rPr>
        <w:t>day</w:t>
      </w:r>
      <w:r w:rsidR="00D11010">
        <w:rPr>
          <w:rFonts w:ascii="Candara" w:eastAsia="Calibri" w:hAnsi="Candara"/>
          <w:sz w:val="30"/>
          <w:szCs w:val="30"/>
        </w:rPr>
        <w:t xml:space="preserve"> -</w:t>
      </w:r>
      <w:r>
        <w:rPr>
          <w:rFonts w:ascii="Candara" w:eastAsia="Calibri" w:hAnsi="Candara"/>
          <w:sz w:val="30"/>
          <w:szCs w:val="30"/>
        </w:rPr>
        <w:t xml:space="preserve"> March 19 –7:30am - FCA breakfast at FFMS.</w:t>
      </w:r>
    </w:p>
    <w:p w14:paraId="5725EE6E" w14:textId="6E5895DE" w:rsidR="00770F7A" w:rsidRDefault="00770F7A" w:rsidP="00770F7A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 w:rsidRPr="00D11010">
        <w:rPr>
          <w:rFonts w:ascii="Candara" w:eastAsia="Calibri" w:hAnsi="Candara"/>
          <w:b/>
          <w:sz w:val="30"/>
          <w:szCs w:val="30"/>
        </w:rPr>
        <w:t>Sat</w:t>
      </w:r>
      <w:r w:rsidR="00D11010" w:rsidRPr="00D11010">
        <w:rPr>
          <w:rFonts w:ascii="Candara" w:eastAsia="Calibri" w:hAnsi="Candara"/>
          <w:b/>
          <w:sz w:val="30"/>
          <w:szCs w:val="30"/>
        </w:rPr>
        <w:t>urday</w:t>
      </w:r>
      <w:r w:rsidR="00D11010">
        <w:rPr>
          <w:rFonts w:ascii="Candara" w:eastAsia="Calibri" w:hAnsi="Candara"/>
          <w:sz w:val="30"/>
          <w:szCs w:val="30"/>
        </w:rPr>
        <w:t xml:space="preserve"> -</w:t>
      </w:r>
      <w:r>
        <w:rPr>
          <w:rFonts w:ascii="Candara" w:eastAsia="Calibri" w:hAnsi="Candara"/>
          <w:sz w:val="30"/>
          <w:szCs w:val="30"/>
        </w:rPr>
        <w:t xml:space="preserve"> March 21 – 9am – Men’s ministry breakfast.</w:t>
      </w:r>
    </w:p>
    <w:p w14:paraId="22D94F23" w14:textId="67A20C39" w:rsidR="00A322CB" w:rsidRPr="000872AF" w:rsidRDefault="00A322CB" w:rsidP="00BA4E19">
      <w:pPr>
        <w:spacing w:after="0" w:line="240" w:lineRule="auto"/>
        <w:ind w:left="450" w:hanging="450"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</w:p>
    <w:p w14:paraId="10923B05" w14:textId="744DCAF8" w:rsidR="00A322CB" w:rsidRPr="000872AF" w:rsidRDefault="00A322CB" w:rsidP="00A322CB">
      <w:pPr>
        <w:spacing w:after="0" w:line="240" w:lineRule="auto"/>
        <w:contextualSpacing/>
        <w:rPr>
          <w:rFonts w:ascii="Candara" w:eastAsia="Calibri" w:hAnsi="Candara" w:cs="Times New Roman"/>
          <w:bCs/>
          <w:smallCaps/>
          <w:kern w:val="0"/>
          <w:sz w:val="30"/>
          <w:szCs w:val="30"/>
          <w14:ligatures w14:val="none"/>
        </w:rPr>
      </w:pPr>
    </w:p>
    <w:p w14:paraId="74FE7905" w14:textId="73DEF72D" w:rsidR="00A322CB" w:rsidRPr="000872AF" w:rsidRDefault="00A322CB" w:rsidP="00A322CB">
      <w:pPr>
        <w:spacing w:after="0" w:line="240" w:lineRule="auto"/>
        <w:ind w:left="360"/>
        <w:contextualSpacing/>
        <w:jc w:val="center"/>
        <w:rPr>
          <w:rFonts w:ascii="Candara" w:eastAsia="Calibri" w:hAnsi="Candara" w:cs="Times New Roman"/>
          <w:bCs/>
          <w:smallCaps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Cs/>
          <w:smallCaps/>
          <w:kern w:val="0"/>
          <w:sz w:val="30"/>
          <w:szCs w:val="30"/>
          <w14:ligatures w14:val="none"/>
        </w:rPr>
        <w:t>coming up</w:t>
      </w:r>
    </w:p>
    <w:p w14:paraId="6175B95D" w14:textId="77777777" w:rsidR="00A322CB" w:rsidRPr="000872AF" w:rsidRDefault="00A322CB" w:rsidP="00A322CB">
      <w:pPr>
        <w:spacing w:after="0" w:line="240" w:lineRule="auto"/>
        <w:ind w:left="360" w:hanging="360"/>
        <w:contextualSpacing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  <w:t xml:space="preserve">Next Sunday </w:t>
      </w: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– 8:15 – choir practice</w:t>
      </w:r>
    </w:p>
    <w:p w14:paraId="7C550B0F" w14:textId="21AE8BA6" w:rsidR="00A322CB" w:rsidRDefault="00A322CB" w:rsidP="00A322CB">
      <w:pPr>
        <w:spacing w:after="0" w:line="240" w:lineRule="auto"/>
        <w:ind w:left="360" w:hanging="360"/>
        <w:contextualSpacing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kern w:val="0"/>
          <w:sz w:val="30"/>
          <w:szCs w:val="30"/>
          <w14:ligatures w14:val="none"/>
        </w:rPr>
        <w:t>9:30 am – Worship, in-person and Facebook Live</w:t>
      </w:r>
    </w:p>
    <w:p w14:paraId="33FB3446" w14:textId="77777777" w:rsidR="00D11010" w:rsidRDefault="00D11010" w:rsidP="00D11010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>
        <w:rPr>
          <w:rFonts w:ascii="Candara" w:eastAsia="Calibri" w:hAnsi="Candara"/>
          <w:sz w:val="30"/>
          <w:szCs w:val="30"/>
        </w:rPr>
        <w:t>Tues., March 24 – 1:30pm – Bible Study</w:t>
      </w:r>
    </w:p>
    <w:p w14:paraId="0C7FDB15" w14:textId="77777777" w:rsidR="00D11010" w:rsidRDefault="00D11010" w:rsidP="00D11010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>
        <w:rPr>
          <w:rFonts w:ascii="Candara" w:eastAsia="Calibri" w:hAnsi="Candara"/>
          <w:sz w:val="30"/>
          <w:szCs w:val="30"/>
        </w:rPr>
        <w:t xml:space="preserve">Wed., March 25 – 10am – Knitters and </w:t>
      </w:r>
      <w:proofErr w:type="spellStart"/>
      <w:r>
        <w:rPr>
          <w:rFonts w:ascii="Candara" w:eastAsia="Calibri" w:hAnsi="Candara"/>
          <w:sz w:val="30"/>
          <w:szCs w:val="30"/>
        </w:rPr>
        <w:t>crocheters</w:t>
      </w:r>
      <w:proofErr w:type="spellEnd"/>
      <w:r>
        <w:rPr>
          <w:rFonts w:ascii="Candara" w:eastAsia="Calibri" w:hAnsi="Candara"/>
          <w:sz w:val="30"/>
          <w:szCs w:val="30"/>
        </w:rPr>
        <w:t xml:space="preserve">.      </w:t>
      </w:r>
    </w:p>
    <w:p w14:paraId="471128B0" w14:textId="20046FD3" w:rsidR="00D11010" w:rsidRDefault="00D11010" w:rsidP="00D11010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>
        <w:rPr>
          <w:rFonts w:ascii="Candara" w:eastAsia="Calibri" w:hAnsi="Candara"/>
          <w:sz w:val="30"/>
          <w:szCs w:val="30"/>
        </w:rPr>
        <w:tab/>
      </w:r>
      <w:r>
        <w:rPr>
          <w:rFonts w:ascii="Candara" w:eastAsia="Calibri" w:hAnsi="Candara"/>
          <w:sz w:val="30"/>
          <w:szCs w:val="30"/>
        </w:rPr>
        <w:t>5:30pm – Bible study.</w:t>
      </w:r>
    </w:p>
    <w:p w14:paraId="7852C34F" w14:textId="77777777" w:rsidR="00D11010" w:rsidRDefault="00D11010" w:rsidP="00D11010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>
        <w:rPr>
          <w:rFonts w:ascii="Candara" w:eastAsia="Calibri" w:hAnsi="Candara"/>
          <w:sz w:val="30"/>
          <w:szCs w:val="30"/>
        </w:rPr>
        <w:t>Wed., March 25 – 1:45 - Volunteers to Beach Food Pantry.</w:t>
      </w:r>
    </w:p>
    <w:p w14:paraId="1A1BAE47" w14:textId="77777777" w:rsidR="00D11010" w:rsidRDefault="00D11010" w:rsidP="00D11010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>
        <w:rPr>
          <w:rFonts w:ascii="Candara" w:eastAsia="Calibri" w:hAnsi="Candara"/>
          <w:sz w:val="30"/>
          <w:szCs w:val="30"/>
        </w:rPr>
        <w:t>Fri., March 27 – 7:30am – Student of the month at FFES.</w:t>
      </w:r>
    </w:p>
    <w:p w14:paraId="32F9A7F2" w14:textId="77777777" w:rsidR="00D11010" w:rsidRDefault="00D11010" w:rsidP="00D11010">
      <w:pPr>
        <w:pStyle w:val="ListParagraph"/>
        <w:spacing w:after="120" w:line="240" w:lineRule="auto"/>
        <w:ind w:left="360" w:hanging="360"/>
        <w:rPr>
          <w:rFonts w:ascii="Candara" w:eastAsia="Calibri" w:hAnsi="Candara"/>
          <w:sz w:val="30"/>
          <w:szCs w:val="30"/>
        </w:rPr>
      </w:pPr>
      <w:r>
        <w:rPr>
          <w:rFonts w:ascii="Candara" w:eastAsia="Calibri" w:hAnsi="Candara"/>
          <w:sz w:val="30"/>
          <w:szCs w:val="30"/>
        </w:rPr>
        <w:t>Sun., March 29 – Palm Sunday and manna meal to follow.</w:t>
      </w:r>
    </w:p>
    <w:p w14:paraId="40301CAC" w14:textId="77777777" w:rsidR="00D11010" w:rsidRPr="000872AF" w:rsidRDefault="00D11010" w:rsidP="00A322CB">
      <w:pPr>
        <w:spacing w:after="0" w:line="240" w:lineRule="auto"/>
        <w:ind w:left="360" w:hanging="360"/>
        <w:contextualSpacing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</w:p>
    <w:p w14:paraId="6C93C50A" w14:textId="77777777" w:rsidR="00A322CB" w:rsidRPr="000872AF" w:rsidRDefault="00A322CB" w:rsidP="00A322CB">
      <w:pPr>
        <w:spacing w:after="0" w:line="240" w:lineRule="auto"/>
        <w:ind w:left="360" w:hanging="360"/>
        <w:contextualSpacing/>
        <w:rPr>
          <w:rFonts w:ascii="Candara" w:eastAsia="Calibri" w:hAnsi="Candara" w:cs="Times New Roman"/>
          <w:kern w:val="0"/>
          <w:sz w:val="30"/>
          <w:szCs w:val="30"/>
          <w14:ligatures w14:val="none"/>
        </w:rPr>
      </w:pPr>
    </w:p>
    <w:p w14:paraId="65963C54" w14:textId="02DC7D05" w:rsidR="00A322CB" w:rsidRPr="000872AF" w:rsidRDefault="00A322CB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/>
          <w:kern w:val="0"/>
          <w:sz w:val="30"/>
          <w:szCs w:val="30"/>
          <w14:ligatures w14:val="none"/>
        </w:rPr>
        <w:t>Thanks to today’s volunteers!</w:t>
      </w:r>
    </w:p>
    <w:p w14:paraId="4F954259" w14:textId="3FBD8709" w:rsidR="00A322CB" w:rsidRPr="000872AF" w:rsidRDefault="00A322CB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Ushers – </w:t>
      </w:r>
      <w:r w:rsidR="00770F7A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Steve Knowles/ Ozzie Gray</w:t>
      </w:r>
    </w:p>
    <w:p w14:paraId="1BA52182" w14:textId="68D0A409" w:rsidR="00A322CB" w:rsidRPr="000872AF" w:rsidRDefault="00A322CB" w:rsidP="00A322CB">
      <w:pPr>
        <w:tabs>
          <w:tab w:val="left" w:pos="270"/>
        </w:tabs>
        <w:spacing w:after="0" w:line="36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Scripture Reader – </w:t>
      </w:r>
      <w:r w:rsidR="00770F7A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Ozzie Gray</w:t>
      </w:r>
    </w:p>
    <w:p w14:paraId="755F03CF" w14:textId="6D836771" w:rsidR="00A322CB" w:rsidRPr="000872AF" w:rsidRDefault="00A322CB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  <w:r w:rsidRPr="000872AF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The flowers on the altar are given by </w:t>
      </w:r>
      <w:bookmarkEnd w:id="6"/>
      <w:r w:rsidR="00770F7A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Sherry Rollason in memory of her Aunt </w:t>
      </w:r>
      <w:proofErr w:type="spellStart"/>
      <w:r w:rsidR="00770F7A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Sheb</w:t>
      </w:r>
      <w:proofErr w:type="spellEnd"/>
      <w:r w:rsidR="00770F7A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 xml:space="preserve"> and brother Marvin Lee.</w:t>
      </w:r>
    </w:p>
    <w:p w14:paraId="47700EE9" w14:textId="6E0EB18D" w:rsidR="00866EFA" w:rsidRDefault="00866EFA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2F254CAE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55761711" w14:textId="443FC221" w:rsidR="00E34350" w:rsidRPr="00D11010" w:rsidRDefault="00D1101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</w:pPr>
      <w:r w:rsidRPr="00D11010">
        <w:rPr>
          <w:rFonts w:ascii="Candara" w:eastAsia="Calibri" w:hAnsi="Candara" w:cs="Times New Roman"/>
          <w:bCs/>
          <w:kern w:val="0"/>
          <w:sz w:val="30"/>
          <w:szCs w:val="30"/>
          <w14:ligatures w14:val="none"/>
        </w:rPr>
        <w:t>Last week’s attendance – 55.</w:t>
      </w:r>
    </w:p>
    <w:p w14:paraId="2C065669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16FA0C76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113263E5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05BEC934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504660C2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51EFA066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3E6AABDE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272EDA4C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07575E45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45E97FED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2ED9A931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0185ED9A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0670C774" w14:textId="77777777" w:rsidR="001C7F47" w:rsidRDefault="001C7F47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2964FC54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46E8CEDF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188DB7FD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721AC964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6D51F07B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03989A76" w14:textId="77777777" w:rsidR="00E34350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</w:p>
    <w:p w14:paraId="57DCA08A" w14:textId="00AB62E7" w:rsidR="00E34350" w:rsidRPr="004D33A5" w:rsidRDefault="00E34350" w:rsidP="00A322CB">
      <w:pPr>
        <w:tabs>
          <w:tab w:val="left" w:pos="270"/>
        </w:tabs>
        <w:spacing w:after="0" w:line="240" w:lineRule="auto"/>
        <w:rPr>
          <w:rFonts w:ascii="Candara" w:eastAsia="Calibri" w:hAnsi="Candara" w:cs="Times New Roman"/>
          <w:bCs/>
          <w:kern w:val="0"/>
          <w14:ligatures w14:val="none"/>
        </w:rPr>
      </w:pPr>
      <w:r>
        <w:rPr>
          <w:rFonts w:ascii="Candara" w:eastAsia="Calibri" w:hAnsi="Candara" w:cs="Times New Roman"/>
          <w:bCs/>
          <w:noProof/>
          <w:kern w:val="0"/>
          <w14:ligatures w14:val="none"/>
        </w:rPr>
        <w:drawing>
          <wp:anchor distT="0" distB="0" distL="114300" distR="114300" simplePos="0" relativeHeight="251685888" behindDoc="0" locked="0" layoutInCell="1" allowOverlap="1" wp14:anchorId="2DDDDAB1" wp14:editId="376D3E90">
            <wp:simplePos x="0" y="0"/>
            <wp:positionH relativeFrom="column">
              <wp:posOffset>-7620</wp:posOffset>
            </wp:positionH>
            <wp:positionV relativeFrom="page">
              <wp:posOffset>8583295</wp:posOffset>
            </wp:positionV>
            <wp:extent cx="1127760" cy="1322705"/>
            <wp:effectExtent l="0" t="0" r="0" b="0"/>
            <wp:wrapNone/>
            <wp:docPr id="6886608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fornian FB" w:hAnsi="Californian FB" w:cs="Calibri Ligh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8EDF62" wp14:editId="731FD1FC">
                <wp:simplePos x="0" y="0"/>
                <wp:positionH relativeFrom="column">
                  <wp:posOffset>876300</wp:posOffset>
                </wp:positionH>
                <wp:positionV relativeFrom="page">
                  <wp:posOffset>9144000</wp:posOffset>
                </wp:positionV>
                <wp:extent cx="4593772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772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6C80A5" w14:textId="77777777" w:rsidR="00E34350" w:rsidRPr="005E2AAD" w:rsidRDefault="00E34350" w:rsidP="00E3435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Californian FB" w:eastAsia="Calibri" w:hAnsi="Californian FB" w:cs="Times New Roman"/>
                                <w:color w:val="222222"/>
                                <w:sz w:val="26"/>
                                <w:szCs w:val="26"/>
                              </w:rPr>
                            </w:pPr>
                            <w:r w:rsidRPr="005E2AAD">
                              <w:rPr>
                                <w:rFonts w:ascii="Californian FB" w:eastAsia="Calibri" w:hAnsi="Californian FB" w:cs="Times New Roman"/>
                                <w:color w:val="222222"/>
                                <w:sz w:val="26"/>
                                <w:szCs w:val="26"/>
                              </w:rPr>
                              <w:t>We are a Lighthouse Congregation, committed to offering safety and stability to United Methodists who have been displaced or wounded through disaffiliation.</w:t>
                            </w:r>
                          </w:p>
                          <w:p w14:paraId="76901C52" w14:textId="77777777" w:rsidR="00E34350" w:rsidRPr="002F25EA" w:rsidRDefault="00E34350" w:rsidP="00E34350">
                            <w:pPr>
                              <w:jc w:val="center"/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EDF62" id="Text Box 2" o:spid="_x0000_s1027" type="#_x0000_t202" style="position:absolute;margin-left:69pt;margin-top:10in;width:361.7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" fillcolor="white [3201]" stroked="f" strokeweight=".5pt">
                <v:textbox>
                  <w:txbxContent>
                    <w:p w14:paraId="6D6C80A5" w14:textId="77777777" w:rsidR="00E34350" w:rsidRPr="005E2AAD" w:rsidRDefault="00E34350" w:rsidP="00E3435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Californian FB" w:eastAsia="Calibri" w:hAnsi="Californian FB" w:cs="Times New Roman"/>
                          <w:color w:val="222222"/>
                          <w:sz w:val="26"/>
                          <w:szCs w:val="26"/>
                        </w:rPr>
                      </w:pPr>
                      <w:r w:rsidRPr="005E2AAD">
                        <w:rPr>
                          <w:rFonts w:ascii="Californian FB" w:eastAsia="Calibri" w:hAnsi="Californian FB" w:cs="Times New Roman"/>
                          <w:color w:val="222222"/>
                          <w:sz w:val="26"/>
                          <w:szCs w:val="26"/>
                        </w:rPr>
                        <w:t>We are a Lighthouse Congregation, committed to offering safety and stability to United Methodists who have been displaced or wounded through disaffiliation.</w:t>
                      </w:r>
                    </w:p>
                    <w:p w14:paraId="76901C52" w14:textId="77777777" w:rsidR="00E34350" w:rsidRPr="002F25EA" w:rsidRDefault="00E34350" w:rsidP="00E34350">
                      <w:pPr>
                        <w:jc w:val="center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E34350" w:rsidRPr="004D33A5" w:rsidSect="004D33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CAD7B" w14:textId="77777777" w:rsidR="007D5F86" w:rsidRDefault="007D5F86" w:rsidP="00AD29C8">
      <w:pPr>
        <w:spacing w:after="0" w:line="240" w:lineRule="auto"/>
      </w:pPr>
      <w:r>
        <w:separator/>
      </w:r>
    </w:p>
  </w:endnote>
  <w:endnote w:type="continuationSeparator" w:id="0">
    <w:p w14:paraId="0E609ED8" w14:textId="77777777" w:rsidR="007D5F86" w:rsidRDefault="007D5F86" w:rsidP="00AD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4242C" w14:textId="77777777" w:rsidR="007D5F86" w:rsidRDefault="007D5F86" w:rsidP="00AD29C8">
      <w:pPr>
        <w:spacing w:after="0" w:line="240" w:lineRule="auto"/>
      </w:pPr>
      <w:r>
        <w:separator/>
      </w:r>
    </w:p>
  </w:footnote>
  <w:footnote w:type="continuationSeparator" w:id="0">
    <w:p w14:paraId="4268C365" w14:textId="77777777" w:rsidR="007D5F86" w:rsidRDefault="007D5F86" w:rsidP="00AD2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F6"/>
    <w:rsid w:val="000057B6"/>
    <w:rsid w:val="00012532"/>
    <w:rsid w:val="00023F05"/>
    <w:rsid w:val="000328D8"/>
    <w:rsid w:val="0003519D"/>
    <w:rsid w:val="00040036"/>
    <w:rsid w:val="00051F78"/>
    <w:rsid w:val="00063CA1"/>
    <w:rsid w:val="00076B4D"/>
    <w:rsid w:val="000872AF"/>
    <w:rsid w:val="000A01F0"/>
    <w:rsid w:val="000A04BE"/>
    <w:rsid w:val="000B429A"/>
    <w:rsid w:val="000E08EF"/>
    <w:rsid w:val="000E3A75"/>
    <w:rsid w:val="000F1556"/>
    <w:rsid w:val="000F2FD5"/>
    <w:rsid w:val="000F7B11"/>
    <w:rsid w:val="00107BDE"/>
    <w:rsid w:val="00110D3C"/>
    <w:rsid w:val="00116055"/>
    <w:rsid w:val="00134447"/>
    <w:rsid w:val="00163ABE"/>
    <w:rsid w:val="001835ED"/>
    <w:rsid w:val="00183F22"/>
    <w:rsid w:val="0019513A"/>
    <w:rsid w:val="001A299A"/>
    <w:rsid w:val="001C7F47"/>
    <w:rsid w:val="001D0387"/>
    <w:rsid w:val="001E05A8"/>
    <w:rsid w:val="00203E35"/>
    <w:rsid w:val="00210970"/>
    <w:rsid w:val="0022103D"/>
    <w:rsid w:val="00230BA8"/>
    <w:rsid w:val="002370C7"/>
    <w:rsid w:val="00246E83"/>
    <w:rsid w:val="00254ABA"/>
    <w:rsid w:val="002631CF"/>
    <w:rsid w:val="00264FFB"/>
    <w:rsid w:val="00272AA3"/>
    <w:rsid w:val="00283BA4"/>
    <w:rsid w:val="00285280"/>
    <w:rsid w:val="002A0B57"/>
    <w:rsid w:val="002A50AB"/>
    <w:rsid w:val="002C1638"/>
    <w:rsid w:val="002E25EA"/>
    <w:rsid w:val="002F62B4"/>
    <w:rsid w:val="0030505E"/>
    <w:rsid w:val="00313BA8"/>
    <w:rsid w:val="00314237"/>
    <w:rsid w:val="003146B8"/>
    <w:rsid w:val="00315847"/>
    <w:rsid w:val="00330F87"/>
    <w:rsid w:val="003419F6"/>
    <w:rsid w:val="00342E76"/>
    <w:rsid w:val="003553B4"/>
    <w:rsid w:val="00363367"/>
    <w:rsid w:val="003666C0"/>
    <w:rsid w:val="00367D50"/>
    <w:rsid w:val="0039241A"/>
    <w:rsid w:val="00396DF5"/>
    <w:rsid w:val="003C26E2"/>
    <w:rsid w:val="003F1807"/>
    <w:rsid w:val="00404810"/>
    <w:rsid w:val="004051A9"/>
    <w:rsid w:val="004244C2"/>
    <w:rsid w:val="0042497A"/>
    <w:rsid w:val="00441B09"/>
    <w:rsid w:val="00453034"/>
    <w:rsid w:val="00463EF5"/>
    <w:rsid w:val="00475356"/>
    <w:rsid w:val="00476D4F"/>
    <w:rsid w:val="00476EF0"/>
    <w:rsid w:val="0048419B"/>
    <w:rsid w:val="00485A70"/>
    <w:rsid w:val="004A7E3B"/>
    <w:rsid w:val="004B0845"/>
    <w:rsid w:val="004B3A9F"/>
    <w:rsid w:val="004B592C"/>
    <w:rsid w:val="004C71BA"/>
    <w:rsid w:val="004D33A5"/>
    <w:rsid w:val="004D42E5"/>
    <w:rsid w:val="004D50C2"/>
    <w:rsid w:val="004D59C9"/>
    <w:rsid w:val="004E0397"/>
    <w:rsid w:val="004E199D"/>
    <w:rsid w:val="005321D1"/>
    <w:rsid w:val="0055035F"/>
    <w:rsid w:val="00550728"/>
    <w:rsid w:val="005527A0"/>
    <w:rsid w:val="00572A05"/>
    <w:rsid w:val="005C5509"/>
    <w:rsid w:val="005E19DD"/>
    <w:rsid w:val="005E41FE"/>
    <w:rsid w:val="005F6432"/>
    <w:rsid w:val="006064BE"/>
    <w:rsid w:val="006079B1"/>
    <w:rsid w:val="006347D4"/>
    <w:rsid w:val="00667BB0"/>
    <w:rsid w:val="0067359D"/>
    <w:rsid w:val="00677230"/>
    <w:rsid w:val="00680095"/>
    <w:rsid w:val="006861B7"/>
    <w:rsid w:val="006A4537"/>
    <w:rsid w:val="006D59C0"/>
    <w:rsid w:val="006F5D85"/>
    <w:rsid w:val="00710DC4"/>
    <w:rsid w:val="0072137F"/>
    <w:rsid w:val="007658FB"/>
    <w:rsid w:val="00770F7A"/>
    <w:rsid w:val="00782324"/>
    <w:rsid w:val="00794763"/>
    <w:rsid w:val="007A4882"/>
    <w:rsid w:val="007A5869"/>
    <w:rsid w:val="007A6FD9"/>
    <w:rsid w:val="007B121A"/>
    <w:rsid w:val="007B28F8"/>
    <w:rsid w:val="007D438A"/>
    <w:rsid w:val="007D5F86"/>
    <w:rsid w:val="0082054C"/>
    <w:rsid w:val="008361DE"/>
    <w:rsid w:val="008363B8"/>
    <w:rsid w:val="00866EFA"/>
    <w:rsid w:val="00885ED8"/>
    <w:rsid w:val="00891C44"/>
    <w:rsid w:val="00893099"/>
    <w:rsid w:val="008A21ED"/>
    <w:rsid w:val="008B1D0E"/>
    <w:rsid w:val="008B3742"/>
    <w:rsid w:val="008C688F"/>
    <w:rsid w:val="008C7128"/>
    <w:rsid w:val="008E0F33"/>
    <w:rsid w:val="008F053A"/>
    <w:rsid w:val="009031F0"/>
    <w:rsid w:val="009108EE"/>
    <w:rsid w:val="009272D4"/>
    <w:rsid w:val="0095056E"/>
    <w:rsid w:val="00951EEA"/>
    <w:rsid w:val="00952F16"/>
    <w:rsid w:val="009542AF"/>
    <w:rsid w:val="009743E6"/>
    <w:rsid w:val="009C6A3C"/>
    <w:rsid w:val="00A2210B"/>
    <w:rsid w:val="00A322CB"/>
    <w:rsid w:val="00A356A7"/>
    <w:rsid w:val="00A37448"/>
    <w:rsid w:val="00A405AB"/>
    <w:rsid w:val="00A422BA"/>
    <w:rsid w:val="00A515C6"/>
    <w:rsid w:val="00A539CC"/>
    <w:rsid w:val="00A664C9"/>
    <w:rsid w:val="00A67DFA"/>
    <w:rsid w:val="00A76B47"/>
    <w:rsid w:val="00A9641B"/>
    <w:rsid w:val="00AA7BE7"/>
    <w:rsid w:val="00AC0AF6"/>
    <w:rsid w:val="00AD29C8"/>
    <w:rsid w:val="00AE5093"/>
    <w:rsid w:val="00AF6736"/>
    <w:rsid w:val="00B03F08"/>
    <w:rsid w:val="00B20144"/>
    <w:rsid w:val="00B37F3B"/>
    <w:rsid w:val="00B45699"/>
    <w:rsid w:val="00B637B2"/>
    <w:rsid w:val="00B641AB"/>
    <w:rsid w:val="00B75245"/>
    <w:rsid w:val="00B850C8"/>
    <w:rsid w:val="00B860ED"/>
    <w:rsid w:val="00B87901"/>
    <w:rsid w:val="00B87FC4"/>
    <w:rsid w:val="00B91151"/>
    <w:rsid w:val="00B91ABC"/>
    <w:rsid w:val="00B91B93"/>
    <w:rsid w:val="00B96CFB"/>
    <w:rsid w:val="00BA4E19"/>
    <w:rsid w:val="00BB5630"/>
    <w:rsid w:val="00BD26B7"/>
    <w:rsid w:val="00BD26EE"/>
    <w:rsid w:val="00BD6F96"/>
    <w:rsid w:val="00BE1A91"/>
    <w:rsid w:val="00C02AF6"/>
    <w:rsid w:val="00C17997"/>
    <w:rsid w:val="00C21568"/>
    <w:rsid w:val="00C53599"/>
    <w:rsid w:val="00C7374D"/>
    <w:rsid w:val="00C77F9A"/>
    <w:rsid w:val="00CA4574"/>
    <w:rsid w:val="00CA6012"/>
    <w:rsid w:val="00CB549D"/>
    <w:rsid w:val="00D11010"/>
    <w:rsid w:val="00D20DE1"/>
    <w:rsid w:val="00D22492"/>
    <w:rsid w:val="00D2337E"/>
    <w:rsid w:val="00D46FC0"/>
    <w:rsid w:val="00D478EF"/>
    <w:rsid w:val="00D61303"/>
    <w:rsid w:val="00D63085"/>
    <w:rsid w:val="00D70AC8"/>
    <w:rsid w:val="00D75E85"/>
    <w:rsid w:val="00D77FD9"/>
    <w:rsid w:val="00D80A37"/>
    <w:rsid w:val="00D96F7C"/>
    <w:rsid w:val="00DB6CBB"/>
    <w:rsid w:val="00DB7C10"/>
    <w:rsid w:val="00DE4BF7"/>
    <w:rsid w:val="00E05081"/>
    <w:rsid w:val="00E11ECB"/>
    <w:rsid w:val="00E16CEE"/>
    <w:rsid w:val="00E34350"/>
    <w:rsid w:val="00E62481"/>
    <w:rsid w:val="00E7574A"/>
    <w:rsid w:val="00E76528"/>
    <w:rsid w:val="00E76AEA"/>
    <w:rsid w:val="00E87A26"/>
    <w:rsid w:val="00E91C97"/>
    <w:rsid w:val="00E92F71"/>
    <w:rsid w:val="00E932D7"/>
    <w:rsid w:val="00E96429"/>
    <w:rsid w:val="00EA1922"/>
    <w:rsid w:val="00EA1CF9"/>
    <w:rsid w:val="00EB0F2C"/>
    <w:rsid w:val="00EB4C40"/>
    <w:rsid w:val="00EC1699"/>
    <w:rsid w:val="00EE112E"/>
    <w:rsid w:val="00F12562"/>
    <w:rsid w:val="00F63774"/>
    <w:rsid w:val="00F741C7"/>
    <w:rsid w:val="00F921D2"/>
    <w:rsid w:val="00FA3ADB"/>
    <w:rsid w:val="00FA6FBE"/>
    <w:rsid w:val="00FC1DCE"/>
    <w:rsid w:val="00FC2BEF"/>
    <w:rsid w:val="00FD4642"/>
    <w:rsid w:val="00FE37D9"/>
    <w:rsid w:val="00F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9EC3"/>
  <w15:chartTrackingRefBased/>
  <w15:docId w15:val="{A6C101A6-2508-44F0-A8AE-8B48EF27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F6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F5D8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D2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C8"/>
  </w:style>
  <w:style w:type="paragraph" w:styleId="Footer">
    <w:name w:val="footer"/>
    <w:basedOn w:val="Normal"/>
    <w:link w:val="FooterChar"/>
    <w:uiPriority w:val="99"/>
    <w:unhideWhenUsed/>
    <w:rsid w:val="00AD2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C8"/>
  </w:style>
  <w:style w:type="paragraph" w:styleId="NormalWeb">
    <w:name w:val="Normal (Web)"/>
    <w:basedOn w:val="Normal"/>
    <w:uiPriority w:val="99"/>
    <w:semiHidden/>
    <w:unhideWhenUsed/>
    <w:rsid w:val="00110D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AdminAsst</cp:lastModifiedBy>
  <cp:revision>2</cp:revision>
  <cp:lastPrinted>2026-03-11T14:29:00Z</cp:lastPrinted>
  <dcterms:created xsi:type="dcterms:W3CDTF">2026-03-13T17:19:00Z</dcterms:created>
  <dcterms:modified xsi:type="dcterms:W3CDTF">2026-03-13T17:19:00Z</dcterms:modified>
</cp:coreProperties>
</file>